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1C8A" w14:textId="77777777" w:rsidR="00D31058" w:rsidRDefault="00D31058" w:rsidP="00055E33">
      <w:r>
        <w:separator/>
      </w:r>
    </w:p>
  </w:endnote>
  <w:endnote w:type="continuationSeparator" w:id="0">
    <w:p w14:paraId="0FC2E1D2" w14:textId="77777777" w:rsidR="00D31058" w:rsidRDefault="00D31058" w:rsidP="00055E33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0B2" w14:textId="77777777" w:rsidR="00055E33" w:rsidRDefault="00055E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154B" w14:textId="77777777" w:rsidR="00055E33" w:rsidRDefault="00055E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A3AE" w14:textId="77777777" w:rsidR="00055E33" w:rsidRDefault="00055E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B386" w14:textId="77777777" w:rsidR="00D31058" w:rsidRDefault="00D31058" w:rsidP="00055E33">
      <w:r>
        <w:separator/>
      </w:r>
    </w:p>
  </w:footnote>
  <w:footnote w:type="continuationSeparator" w:id="0">
    <w:p w14:paraId="065F4CE4" w14:textId="77777777" w:rsidR="00D31058" w:rsidRDefault="00D31058" w:rsidP="0005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CDC1" w14:textId="0C83B7E7" w:rsidR="00055E33" w:rsidRDefault="00055E33">
    <w:pPr>
      <w:pStyle w:val="a6"/>
    </w:pPr>
    <w:r>
      <w:rPr>
        <w:noProof/>
      </w:rPr>
      <w:pict w14:anchorId="3432D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131094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D3B2" w14:textId="1E8CD133" w:rsidR="00055E33" w:rsidRDefault="00055E33">
    <w:pPr>
      <w:pStyle w:val="a6"/>
    </w:pPr>
    <w:r>
      <w:rPr>
        <w:noProof/>
      </w:rPr>
      <w:pict w14:anchorId="1B424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131095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7745" w14:textId="170FB0BC" w:rsidR="00055E33" w:rsidRDefault="00055E33">
    <w:pPr>
      <w:pStyle w:val="a6"/>
    </w:pPr>
    <w:r>
      <w:rPr>
        <w:noProof/>
      </w:rPr>
      <w:pict w14:anchorId="4FFB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13109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8BE"/>
    <w:multiLevelType w:val="multilevel"/>
    <w:tmpl w:val="ACFCE37C"/>
    <w:lvl w:ilvl="0">
      <w:start w:val="1"/>
      <w:numFmt w:val="decimal"/>
      <w:lvlText w:val="一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45AB6E51"/>
    <w:multiLevelType w:val="multilevel"/>
    <w:tmpl w:val="DD2219D0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bCs/>
      </w:rPr>
    </w:lvl>
  </w:abstractNum>
  <w:num w:numId="1" w16cid:durableId="1584147179">
    <w:abstractNumId w:val="1"/>
  </w:num>
  <w:num w:numId="2" w16cid:durableId="114269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C"/>
    <w:rsid w:val="00055E33"/>
    <w:rsid w:val="002862A5"/>
    <w:rsid w:val="00841EAC"/>
    <w:rsid w:val="00D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91393"/>
  <w15:chartTrackingRefBased/>
  <w15:docId w15:val="{09583168-0830-4727-BBAF-4742A600DFC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2022-06-02T02:32:00Z</dcterms:modified>
</cp:coreProperties>
</file>